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85A" w:rsidRDefault="0066485A" w:rsidP="0066485A">
      <w:pPr>
        <w:pStyle w:val="Standard"/>
      </w:pPr>
      <w:r>
        <w:rPr>
          <w:b/>
          <w:bCs/>
          <w:sz w:val="36"/>
          <w:szCs w:val="36"/>
        </w:rPr>
        <w:t xml:space="preserve">                                 </w:t>
      </w:r>
      <w:r w:rsidR="008F0FF3">
        <w:rPr>
          <w:b/>
          <w:bCs/>
          <w:sz w:val="40"/>
          <w:szCs w:val="40"/>
        </w:rPr>
        <w:t xml:space="preserve">JÍDELNÍ  LÍSTEK   od </w:t>
      </w:r>
      <w:proofErr w:type="gramStart"/>
      <w:r w:rsidR="008F0FF3">
        <w:rPr>
          <w:b/>
          <w:bCs/>
          <w:sz w:val="40"/>
          <w:szCs w:val="40"/>
        </w:rPr>
        <w:t>5</w:t>
      </w:r>
      <w:r w:rsidR="00235093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10</w:t>
      </w:r>
      <w:proofErr w:type="gramEnd"/>
      <w:r w:rsidR="00D77FC6">
        <w:rPr>
          <w:b/>
          <w:bCs/>
          <w:sz w:val="40"/>
          <w:szCs w:val="40"/>
        </w:rPr>
        <w:t>.</w:t>
      </w:r>
      <w:r w:rsidR="009126C5">
        <w:rPr>
          <w:b/>
          <w:bCs/>
          <w:sz w:val="40"/>
          <w:szCs w:val="40"/>
        </w:rPr>
        <w:t xml:space="preserve">  </w:t>
      </w:r>
      <w:r w:rsidR="00D71AA8">
        <w:rPr>
          <w:b/>
          <w:bCs/>
          <w:sz w:val="40"/>
          <w:szCs w:val="40"/>
        </w:rPr>
        <w:t xml:space="preserve">do  </w:t>
      </w:r>
      <w:r w:rsidR="008F0FF3">
        <w:rPr>
          <w:b/>
          <w:bCs/>
          <w:sz w:val="40"/>
          <w:szCs w:val="40"/>
        </w:rPr>
        <w:t>9</w:t>
      </w:r>
      <w:r w:rsidR="00834DDF">
        <w:rPr>
          <w:b/>
          <w:bCs/>
          <w:sz w:val="40"/>
          <w:szCs w:val="40"/>
        </w:rPr>
        <w:t>.</w:t>
      </w:r>
      <w:r w:rsidR="00DE2BAD">
        <w:rPr>
          <w:b/>
          <w:bCs/>
          <w:sz w:val="40"/>
          <w:szCs w:val="40"/>
        </w:rPr>
        <w:t>10</w:t>
      </w:r>
      <w:r w:rsidR="009A4AE2">
        <w:rPr>
          <w:b/>
          <w:bCs/>
          <w:sz w:val="40"/>
          <w:szCs w:val="40"/>
        </w:rPr>
        <w:t>.</w:t>
      </w:r>
      <w:r w:rsidR="008F0FF3">
        <w:rPr>
          <w:b/>
          <w:bCs/>
          <w:sz w:val="40"/>
          <w:szCs w:val="40"/>
        </w:rPr>
        <w:t>2026</w:t>
      </w:r>
    </w:p>
    <w:tbl>
      <w:tblPr>
        <w:tblW w:w="14490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52"/>
        <w:gridCol w:w="2551"/>
        <w:gridCol w:w="2551"/>
        <w:gridCol w:w="2694"/>
        <w:gridCol w:w="2626"/>
        <w:gridCol w:w="2416"/>
      </w:tblGrid>
      <w:tr w:rsidR="00963FB9" w:rsidRPr="00C43039" w:rsidTr="009126C5">
        <w:trPr>
          <w:trHeight w:val="246"/>
        </w:trPr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63FB9" w:rsidRPr="00C43039" w:rsidRDefault="00963FB9" w:rsidP="00963FB9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PONDĚLÍ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ÚTERÝ</w:t>
            </w:r>
          </w:p>
        </w:tc>
        <w:tc>
          <w:tcPr>
            <w:tcW w:w="2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STŘEDA</w:t>
            </w:r>
          </w:p>
        </w:tc>
        <w:tc>
          <w:tcPr>
            <w:tcW w:w="2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>ČTVRTEK</w:t>
            </w:r>
          </w:p>
        </w:tc>
        <w:tc>
          <w:tcPr>
            <w:tcW w:w="2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963FB9" w:rsidRDefault="00963FB9" w:rsidP="00963FB9">
            <w:pPr>
              <w:pStyle w:val="TableContents"/>
            </w:pPr>
            <w:r>
              <w:rPr>
                <w:color w:val="4B1F6F"/>
                <w:sz w:val="22"/>
                <w:szCs w:val="22"/>
              </w:rPr>
              <w:t xml:space="preserve">PÁTEK  </w:t>
            </w:r>
            <w:r>
              <w:rPr>
                <w:sz w:val="22"/>
                <w:szCs w:val="22"/>
              </w:rPr>
              <w:t xml:space="preserve">    </w:t>
            </w:r>
          </w:p>
        </w:tc>
      </w:tr>
      <w:tr w:rsidR="00F55F45" w:rsidRPr="00C43039" w:rsidTr="00030C51">
        <w:trPr>
          <w:trHeight w:val="501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snídaně</w:t>
            </w:r>
          </w:p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5D1026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Makovka</w:t>
            </w:r>
            <w:r w:rsidR="00F55F45">
              <w:rPr>
                <w:sz w:val="22"/>
                <w:szCs w:val="22"/>
              </w:rPr>
              <w:t>,</w:t>
            </w:r>
            <w:r w:rsidR="00F973F8">
              <w:rPr>
                <w:sz w:val="22"/>
                <w:szCs w:val="22"/>
              </w:rPr>
              <w:t xml:space="preserve"> hroznové víno,</w:t>
            </w:r>
          </w:p>
          <w:p w:rsidR="00F55F45" w:rsidRPr="007A401B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kakao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6811B0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Štýrský</w:t>
            </w:r>
            <w:r w:rsidR="00F55F45">
              <w:rPr>
                <w:sz w:val="22"/>
                <w:szCs w:val="22"/>
              </w:rPr>
              <w:t xml:space="preserve"> chléb s</w:t>
            </w:r>
            <w:r w:rsidR="00FC6A8D">
              <w:rPr>
                <w:sz w:val="22"/>
                <w:szCs w:val="22"/>
              </w:rPr>
              <w:t> pom.</w:t>
            </w:r>
            <w:r w:rsidR="00F55F45">
              <w:rPr>
                <w:sz w:val="22"/>
                <w:szCs w:val="22"/>
              </w:rPr>
              <w:t xml:space="preserve"> máslem, </w:t>
            </w:r>
            <w:r w:rsidR="00F973F8">
              <w:rPr>
                <w:sz w:val="22"/>
                <w:szCs w:val="22"/>
              </w:rPr>
              <w:t>rajče,</w:t>
            </w:r>
          </w:p>
          <w:p w:rsidR="00F55F45" w:rsidRPr="007A401B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čoko</w:t>
            </w:r>
            <w:r w:rsidR="00FC6A8D">
              <w:rPr>
                <w:sz w:val="22"/>
                <w:szCs w:val="22"/>
              </w:rPr>
              <w:t>-</w:t>
            </w:r>
            <w:r w:rsidR="00F55F45">
              <w:rPr>
                <w:sz w:val="22"/>
                <w:szCs w:val="22"/>
              </w:rPr>
              <w:t>nápoj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Rohlík s mrkvovou pom., </w:t>
            </w:r>
          </w:p>
          <w:p w:rsidR="00F55F45" w:rsidRPr="007A401B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mléko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83BED" w:rsidRDefault="00422431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Pohanková večka</w:t>
            </w:r>
            <w:r w:rsidR="00F55F45">
              <w:rPr>
                <w:sz w:val="22"/>
                <w:szCs w:val="22"/>
              </w:rPr>
              <w:t xml:space="preserve"> </w:t>
            </w:r>
            <w:r w:rsidR="00FC6A8D">
              <w:rPr>
                <w:sz w:val="22"/>
                <w:szCs w:val="22"/>
              </w:rPr>
              <w:t>s</w:t>
            </w:r>
            <w:r w:rsidR="001E19D7">
              <w:rPr>
                <w:sz w:val="22"/>
                <w:szCs w:val="22"/>
              </w:rPr>
              <w:t> </w:t>
            </w:r>
            <w:r w:rsidR="00FC6A8D">
              <w:rPr>
                <w:sz w:val="22"/>
                <w:szCs w:val="22"/>
              </w:rPr>
              <w:t>máslem</w:t>
            </w:r>
            <w:r w:rsidR="001E19D7">
              <w:rPr>
                <w:sz w:val="22"/>
                <w:szCs w:val="22"/>
              </w:rPr>
              <w:t xml:space="preserve"> </w:t>
            </w:r>
          </w:p>
          <w:p w:rsidR="00F55F45" w:rsidRDefault="001E19D7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rajčetem, </w:t>
            </w:r>
          </w:p>
          <w:p w:rsidR="00F55F45" w:rsidRPr="007A401B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mléko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Žitno-pšeničný chléb se sýrovou pom., </w:t>
            </w:r>
            <w:r w:rsidR="00F973F8">
              <w:rPr>
                <w:sz w:val="22"/>
                <w:szCs w:val="22"/>
              </w:rPr>
              <w:t>kedlubna,</w:t>
            </w:r>
          </w:p>
          <w:p w:rsidR="00F55F45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mléko</w:t>
            </w:r>
          </w:p>
        </w:tc>
      </w:tr>
      <w:tr w:rsidR="00F55F45" w:rsidRPr="00C43039" w:rsidTr="00F02401">
        <w:trPr>
          <w:trHeight w:val="151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7, 1.1, 1.3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</w:t>
            </w:r>
            <w:r w:rsidR="006811B0">
              <w:rPr>
                <w:sz w:val="22"/>
                <w:szCs w:val="22"/>
              </w:rPr>
              <w:t xml:space="preserve"> 1.3, 6,</w:t>
            </w:r>
            <w:r>
              <w:rPr>
                <w:sz w:val="22"/>
                <w:szCs w:val="22"/>
              </w:rPr>
              <w:t xml:space="preserve"> 7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1.1, 1.3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6811B0" w:rsidP="000158E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1.1, 1.2, </w:t>
            </w:r>
            <w:r w:rsidR="00F55F45">
              <w:rPr>
                <w:sz w:val="22"/>
                <w:szCs w:val="22"/>
              </w:rPr>
              <w:t>7</w:t>
            </w:r>
            <w:r w:rsidR="00422431">
              <w:rPr>
                <w:sz w:val="22"/>
                <w:szCs w:val="22"/>
              </w:rPr>
              <w:t>, 1.3, 1.4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1.1, 1.2, 7</w:t>
            </w:r>
          </w:p>
        </w:tc>
      </w:tr>
      <w:tr w:rsidR="00F55F45" w:rsidRPr="00C43039" w:rsidTr="00030C51">
        <w:trPr>
          <w:trHeight w:val="445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přesnídávka</w:t>
            </w:r>
          </w:p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7270C3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Kaiserka sv. s hradeckou pom.</w:t>
            </w:r>
            <w:r w:rsidR="001E19D7">
              <w:rPr>
                <w:sz w:val="22"/>
                <w:szCs w:val="22"/>
              </w:rPr>
              <w:t xml:space="preserve">, </w:t>
            </w:r>
            <w:r w:rsidR="00A83BED">
              <w:rPr>
                <w:sz w:val="22"/>
                <w:szCs w:val="22"/>
              </w:rPr>
              <w:t>sal. okurka</w:t>
            </w:r>
            <w:r w:rsidR="002257BF">
              <w:rPr>
                <w:sz w:val="22"/>
                <w:szCs w:val="22"/>
              </w:rPr>
              <w:t xml:space="preserve">, </w:t>
            </w:r>
          </w:p>
          <w:p w:rsidR="00F55F45" w:rsidRPr="007A401B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ochucené mléko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560B0F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Chia bagetka</w:t>
            </w:r>
            <w:r w:rsidR="002257BF">
              <w:rPr>
                <w:sz w:val="22"/>
                <w:szCs w:val="22"/>
              </w:rPr>
              <w:t xml:space="preserve">, </w:t>
            </w:r>
            <w:r w:rsidR="00A83BED">
              <w:rPr>
                <w:sz w:val="22"/>
                <w:szCs w:val="22"/>
              </w:rPr>
              <w:t>jablko</w:t>
            </w:r>
            <w:r w:rsidR="002257BF">
              <w:rPr>
                <w:sz w:val="22"/>
                <w:szCs w:val="22"/>
              </w:rPr>
              <w:t xml:space="preserve">, </w:t>
            </w:r>
          </w:p>
          <w:p w:rsidR="00CE7CF1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ochucené mléko</w:t>
            </w:r>
          </w:p>
          <w:p w:rsidR="00E949B8" w:rsidRDefault="00E949B8" w:rsidP="00F55F45">
            <w:pPr>
              <w:pStyle w:val="TableContents"/>
              <w:rPr>
                <w:sz w:val="22"/>
                <w:szCs w:val="22"/>
              </w:rPr>
            </w:pPr>
          </w:p>
          <w:p w:rsidR="00EC3763" w:rsidRPr="007A401B" w:rsidRDefault="00EC3763" w:rsidP="00F55F45">
            <w:pPr>
              <w:pStyle w:val="TableContents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Tm</w:t>
            </w:r>
            <w:r w:rsidR="00D61229">
              <w:rPr>
                <w:sz w:val="22"/>
                <w:szCs w:val="22"/>
              </w:rPr>
              <w:t>avá kaiserka s </w:t>
            </w:r>
            <w:r w:rsidR="00093DC5">
              <w:rPr>
                <w:sz w:val="22"/>
                <w:szCs w:val="22"/>
              </w:rPr>
              <w:t>drožďovou</w:t>
            </w:r>
            <w:r w:rsidR="00D61229">
              <w:rPr>
                <w:sz w:val="22"/>
                <w:szCs w:val="22"/>
              </w:rPr>
              <w:t xml:space="preserve"> pom.</w:t>
            </w:r>
            <w:r w:rsidR="001F36AB">
              <w:rPr>
                <w:sz w:val="22"/>
                <w:szCs w:val="22"/>
              </w:rPr>
              <w:t xml:space="preserve">, </w:t>
            </w:r>
            <w:r w:rsidR="00E02027">
              <w:rPr>
                <w:sz w:val="22"/>
                <w:szCs w:val="22"/>
              </w:rPr>
              <w:t>banán,</w:t>
            </w:r>
          </w:p>
          <w:p w:rsidR="00F55F45" w:rsidRPr="007A401B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7270C3">
              <w:rPr>
                <w:sz w:val="22"/>
                <w:szCs w:val="22"/>
              </w:rPr>
              <w:t>aj, bílá káva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1F36AB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Domácí perník, hruška, </w:t>
            </w:r>
          </w:p>
          <w:p w:rsidR="00F55F45" w:rsidRPr="007A401B" w:rsidRDefault="00162708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aj, mléko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7270C3" w:rsidP="00F55F45">
            <w:pPr>
              <w:pStyle w:val="TableContents"/>
            </w:pPr>
            <w:r>
              <w:t>Veka</w:t>
            </w:r>
            <w:r w:rsidR="00F55F45" w:rsidRPr="00F55F45">
              <w:t xml:space="preserve"> s</w:t>
            </w:r>
            <w:r w:rsidR="00A83BED">
              <w:t> </w:t>
            </w:r>
            <w:r w:rsidR="00F55F45" w:rsidRPr="00F55F45">
              <w:t>pom</w:t>
            </w:r>
            <w:r w:rsidR="00A83BED">
              <w:t>. máslem,</w:t>
            </w:r>
            <w:r w:rsidR="00F973F8">
              <w:t xml:space="preserve"> </w:t>
            </w:r>
            <w:proofErr w:type="spellStart"/>
            <w:r w:rsidR="00F973F8">
              <w:t>sal</w:t>
            </w:r>
            <w:proofErr w:type="spellEnd"/>
            <w:r w:rsidR="00F973F8">
              <w:t>. okurka</w:t>
            </w:r>
            <w:r w:rsidR="00F55F45">
              <w:t>,</w:t>
            </w:r>
          </w:p>
          <w:p w:rsidR="00F55F45" w:rsidRPr="00F55F45" w:rsidRDefault="00162708" w:rsidP="00F55F45">
            <w:pPr>
              <w:pStyle w:val="TableContents"/>
            </w:pPr>
            <w:r>
              <w:t>č</w:t>
            </w:r>
            <w:r w:rsidR="00F55F45">
              <w:t>aj, kakao</w:t>
            </w:r>
          </w:p>
        </w:tc>
      </w:tr>
      <w:tr w:rsidR="00F55F45" w:rsidRPr="00C43039" w:rsidTr="00FC5AA4">
        <w:trPr>
          <w:trHeight w:val="70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F02401" w:rsidRDefault="00F55F45" w:rsidP="00F55F45">
            <w:pPr>
              <w:pStyle w:val="TableContents"/>
              <w:rPr>
                <w:b/>
                <w:bCs/>
                <w:color w:val="000000"/>
                <w:sz w:val="14"/>
                <w:szCs w:val="14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1.1, 1.2, </w:t>
            </w:r>
            <w:r w:rsidR="00D575A4">
              <w:rPr>
                <w:sz w:val="22"/>
                <w:szCs w:val="22"/>
              </w:rPr>
              <w:t xml:space="preserve">1.3, </w:t>
            </w:r>
            <w:r>
              <w:rPr>
                <w:sz w:val="22"/>
                <w:szCs w:val="22"/>
              </w:rPr>
              <w:t>6, 7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560B0F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55F45">
              <w:rPr>
                <w:sz w:val="22"/>
                <w:szCs w:val="22"/>
              </w:rPr>
              <w:t>1,</w:t>
            </w:r>
            <w:r w:rsidR="00A83B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1.2, 1.3,</w:t>
            </w:r>
            <w:r w:rsidR="00F55F45">
              <w:rPr>
                <w:sz w:val="22"/>
                <w:szCs w:val="22"/>
              </w:rPr>
              <w:t xml:space="preserve"> 7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560B0F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F55F45">
              <w:rPr>
                <w:sz w:val="22"/>
                <w:szCs w:val="22"/>
              </w:rPr>
              <w:t>1, 1.2, 1.3,</w:t>
            </w:r>
            <w:r w:rsidR="00D61229">
              <w:rPr>
                <w:sz w:val="22"/>
                <w:szCs w:val="22"/>
              </w:rPr>
              <w:t xml:space="preserve"> 1.4, 11, </w:t>
            </w:r>
            <w:r w:rsidR="00F55F45">
              <w:rPr>
                <w:sz w:val="22"/>
                <w:szCs w:val="22"/>
              </w:rPr>
              <w:t>7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1F36AB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1.1, 3, 7 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7270C3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</w:t>
            </w:r>
            <w:r w:rsidR="00EA62EC">
              <w:rPr>
                <w:sz w:val="22"/>
                <w:szCs w:val="22"/>
              </w:rPr>
              <w:t xml:space="preserve"> 1.3, 4, 7</w:t>
            </w:r>
          </w:p>
        </w:tc>
      </w:tr>
      <w:tr w:rsidR="00F55F45" w:rsidRPr="00C43039" w:rsidTr="00030C51">
        <w:trPr>
          <w:trHeight w:val="342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polévka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9A1740" w:rsidRDefault="00F80F59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Česneková s bramborem a sýrem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C31BDC" w:rsidP="00C31BDC">
            <w:pPr>
              <w:pStyle w:val="TableContents"/>
              <w:rPr>
                <w:b/>
                <w:bCs/>
              </w:rPr>
            </w:pPr>
            <w:r>
              <w:rPr>
                <w:b/>
              </w:rPr>
              <w:t>Jáhlová se zeleninou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9A1740" w:rsidRDefault="00D36F47" w:rsidP="00F55F45">
            <w:pPr>
              <w:pStyle w:val="TableContents"/>
              <w:rPr>
                <w:b/>
              </w:rPr>
            </w:pPr>
            <w:r>
              <w:rPr>
                <w:b/>
                <w:bCs/>
              </w:rPr>
              <w:t xml:space="preserve">Celerová 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85784F" w:rsidP="00F55F45">
            <w:pPr>
              <w:pStyle w:val="TableContents"/>
              <w:rPr>
                <w:b/>
              </w:rPr>
            </w:pPr>
            <w:r>
              <w:rPr>
                <w:b/>
                <w:bCs/>
              </w:rPr>
              <w:t xml:space="preserve">Slepičí s masovými </w:t>
            </w:r>
            <w:r w:rsidR="00D36F47">
              <w:rPr>
                <w:b/>
                <w:bCs/>
              </w:rPr>
              <w:t>knedlíčky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D61229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Rajská s rýží</w:t>
            </w:r>
          </w:p>
        </w:tc>
      </w:tr>
      <w:tr w:rsidR="00F55F45" w:rsidRPr="00C43039" w:rsidTr="00FC5AA4">
        <w:trPr>
          <w:trHeight w:val="320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F80F59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9, 7 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C31BDC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9, 12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677449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1.1, 7</w:t>
            </w:r>
            <w:r w:rsidR="00D36F47">
              <w:rPr>
                <w:b/>
              </w:rPr>
              <w:t>,</w:t>
            </w:r>
            <w:r w:rsidR="00E2139C">
              <w:rPr>
                <w:b/>
              </w:rPr>
              <w:t xml:space="preserve"> 9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CA065C" w:rsidP="00F55F45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  <w:r w:rsidR="00E2139C">
              <w:rPr>
                <w:b/>
                <w:bCs/>
              </w:rPr>
              <w:t>. 3, 7</w:t>
            </w:r>
            <w:r w:rsidR="00D36F47">
              <w:rPr>
                <w:b/>
                <w:bCs/>
              </w:rPr>
              <w:t>, 1.1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08385A" w:rsidRDefault="00D61229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12,</w:t>
            </w:r>
            <w:r w:rsidR="00AA7C47">
              <w:rPr>
                <w:b/>
              </w:rPr>
              <w:t xml:space="preserve"> 9</w:t>
            </w:r>
            <w:r>
              <w:rPr>
                <w:b/>
              </w:rPr>
              <w:t>, 7</w:t>
            </w:r>
            <w:r w:rsidR="00E2139C">
              <w:rPr>
                <w:b/>
              </w:rPr>
              <w:t>, 1.1</w:t>
            </w:r>
          </w:p>
        </w:tc>
      </w:tr>
      <w:tr w:rsidR="00F55F45" w:rsidRPr="00C43039" w:rsidTr="009B77A4">
        <w:trPr>
          <w:trHeight w:val="847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hlavní chod I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25E6A" w:rsidRDefault="00F25E6A" w:rsidP="008F0FF3">
            <w:pPr>
              <w:pStyle w:val="TableContents"/>
              <w:rPr>
                <w:b/>
              </w:rPr>
            </w:pPr>
            <w:r>
              <w:rPr>
                <w:b/>
              </w:rPr>
              <w:t>ČOČKA NA KYSELO</w:t>
            </w:r>
            <w:r w:rsidR="008F0FF3">
              <w:rPr>
                <w:b/>
              </w:rPr>
              <w:t>,</w:t>
            </w:r>
          </w:p>
          <w:p w:rsidR="00F55F45" w:rsidRDefault="00F25E6A" w:rsidP="008F0FF3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VAJEČNÁ KOSTKA, </w:t>
            </w:r>
            <w:r w:rsidR="008F0FF3">
              <w:rPr>
                <w:b/>
              </w:rPr>
              <w:t xml:space="preserve"> </w:t>
            </w:r>
          </w:p>
          <w:p w:rsidR="008F0FF3" w:rsidRDefault="008F0FF3" w:rsidP="008F0FF3">
            <w:pPr>
              <w:pStyle w:val="TableContents"/>
              <w:rPr>
                <w:b/>
              </w:rPr>
            </w:pPr>
            <w:r>
              <w:rPr>
                <w:b/>
              </w:rPr>
              <w:t>salát z kysaného zelí,</w:t>
            </w:r>
          </w:p>
          <w:p w:rsidR="007455F3" w:rsidRDefault="008F0FF3" w:rsidP="008F0FF3">
            <w:pPr>
              <w:pStyle w:val="TableContents"/>
              <w:rPr>
                <w:b/>
              </w:rPr>
            </w:pPr>
            <w:r>
              <w:rPr>
                <w:b/>
              </w:rPr>
              <w:t>neslazený i slazený čaj</w:t>
            </w:r>
            <w:r w:rsidR="007455F3">
              <w:rPr>
                <w:b/>
              </w:rPr>
              <w:t>,</w:t>
            </w:r>
          </w:p>
          <w:p w:rsidR="007455F3" w:rsidRDefault="007455F3" w:rsidP="008F0FF3">
            <w:pPr>
              <w:pStyle w:val="TableContents"/>
              <w:rPr>
                <w:b/>
              </w:rPr>
            </w:pPr>
            <w:r>
              <w:rPr>
                <w:b/>
              </w:rPr>
              <w:t>voda s citrónem</w:t>
            </w:r>
          </w:p>
          <w:p w:rsidR="008F0FF3" w:rsidRPr="009A1740" w:rsidRDefault="008F0FF3" w:rsidP="008F0FF3">
            <w:pPr>
              <w:pStyle w:val="TableContents"/>
              <w:rPr>
                <w:b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58E5" w:rsidRDefault="006B1466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PASTÝŘSKÁ POCHOUTKA</w:t>
            </w:r>
            <w:r w:rsidR="00F55F45">
              <w:rPr>
                <w:b/>
              </w:rPr>
              <w:t>,</w:t>
            </w:r>
            <w:r w:rsidR="00E949B8">
              <w:rPr>
                <w:b/>
              </w:rPr>
              <w:t xml:space="preserve"> </w:t>
            </w:r>
          </w:p>
          <w:p w:rsidR="00F55F45" w:rsidRDefault="006B1466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RÝŽE</w:t>
            </w:r>
            <w:r w:rsidR="00F55F45">
              <w:rPr>
                <w:b/>
              </w:rPr>
              <w:t>,</w:t>
            </w:r>
            <w:r w:rsidR="00974A3D">
              <w:rPr>
                <w:b/>
              </w:rPr>
              <w:t xml:space="preserve"> jogurt,</w:t>
            </w:r>
          </w:p>
          <w:p w:rsidR="002F313D" w:rsidRDefault="007455F3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voda s ovocem, mléko</w:t>
            </w:r>
          </w:p>
          <w:p w:rsidR="00E949B8" w:rsidRPr="00C5405D" w:rsidRDefault="00E949B8" w:rsidP="00E949B8">
            <w:pPr>
              <w:pStyle w:val="TableContents"/>
              <w:rPr>
                <w:b/>
              </w:rPr>
            </w:pP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74A3D" w:rsidRDefault="0085784F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PEČENÝ LOSOS NA BYLINKÁCH</w:t>
            </w:r>
            <w:r w:rsidR="002F313D">
              <w:rPr>
                <w:b/>
              </w:rPr>
              <w:t xml:space="preserve">, </w:t>
            </w:r>
          </w:p>
          <w:p w:rsidR="002F313D" w:rsidRDefault="002F313D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ŠŤOU. </w:t>
            </w:r>
            <w:r w:rsidR="003803D2">
              <w:rPr>
                <w:b/>
              </w:rPr>
              <w:t xml:space="preserve">BRAMBORY, </w:t>
            </w:r>
          </w:p>
          <w:p w:rsidR="00F55F45" w:rsidRDefault="003803D2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míchaný zel</w:t>
            </w:r>
            <w:r w:rsidR="00974A3D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proofErr w:type="gramStart"/>
            <w:r w:rsidR="00F55F45">
              <w:rPr>
                <w:b/>
              </w:rPr>
              <w:t>salát</w:t>
            </w:r>
            <w:proofErr w:type="gramEnd"/>
            <w:r w:rsidR="00F55F45">
              <w:rPr>
                <w:b/>
              </w:rPr>
              <w:t xml:space="preserve">, </w:t>
            </w:r>
          </w:p>
          <w:p w:rsidR="00F55F45" w:rsidRPr="00C5405D" w:rsidRDefault="00422431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čaj</w:t>
            </w:r>
            <w:r w:rsidR="007455F3">
              <w:rPr>
                <w:b/>
              </w:rPr>
              <w:t xml:space="preserve"> slazený i neslazený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49B8" w:rsidRDefault="0085784F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SEGEDÍNSKÝ GULÁŠ</w:t>
            </w:r>
            <w:r w:rsidR="007455F3">
              <w:rPr>
                <w:b/>
              </w:rPr>
              <w:t>,</w:t>
            </w:r>
            <w:r w:rsidR="005D1026">
              <w:rPr>
                <w:b/>
              </w:rPr>
              <w:t xml:space="preserve"> </w:t>
            </w:r>
          </w:p>
          <w:p w:rsidR="00110C6B" w:rsidRDefault="006B1466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HOUS</w:t>
            </w:r>
            <w:r w:rsidR="00E949B8">
              <w:rPr>
                <w:b/>
              </w:rPr>
              <w:t>.</w:t>
            </w:r>
            <w:r>
              <w:rPr>
                <w:b/>
              </w:rPr>
              <w:t xml:space="preserve"> KNEDLÍK</w:t>
            </w:r>
            <w:r w:rsidR="00E949B8">
              <w:rPr>
                <w:b/>
              </w:rPr>
              <w:t>Y</w:t>
            </w:r>
            <w:r w:rsidR="00422431">
              <w:rPr>
                <w:b/>
              </w:rPr>
              <w:t xml:space="preserve"> </w:t>
            </w:r>
          </w:p>
          <w:p w:rsidR="00F55F45" w:rsidRDefault="007455F3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S POHANKOU</w:t>
            </w:r>
            <w:r w:rsidR="00422431">
              <w:rPr>
                <w:b/>
              </w:rPr>
              <w:t xml:space="preserve">, </w:t>
            </w:r>
          </w:p>
          <w:p w:rsidR="007455F3" w:rsidRDefault="003803D2" w:rsidP="00E949B8">
            <w:pPr>
              <w:pStyle w:val="TableContents"/>
              <w:rPr>
                <w:b/>
              </w:rPr>
            </w:pPr>
            <w:r>
              <w:rPr>
                <w:b/>
              </w:rPr>
              <w:t>ovocný nápoj</w:t>
            </w:r>
            <w:r w:rsidR="007455F3">
              <w:rPr>
                <w:b/>
              </w:rPr>
              <w:t xml:space="preserve">, </w:t>
            </w:r>
          </w:p>
          <w:p w:rsidR="00F55F45" w:rsidRPr="00C5405D" w:rsidRDefault="007455F3" w:rsidP="00E949B8">
            <w:pPr>
              <w:pStyle w:val="TableContents"/>
              <w:rPr>
                <w:b/>
              </w:rPr>
            </w:pPr>
            <w:r>
              <w:rPr>
                <w:b/>
              </w:rPr>
              <w:t>voda s bylinkami</w:t>
            </w:r>
            <w:r w:rsidR="003803D2">
              <w:rPr>
                <w:b/>
              </w:rPr>
              <w:t xml:space="preserve"> 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23AEC" w:rsidRDefault="00A26D41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KUŘECÍ </w:t>
            </w:r>
            <w:r w:rsidR="00423AEC">
              <w:rPr>
                <w:b/>
              </w:rPr>
              <w:t xml:space="preserve">PŘÍRODNÍ PLÁTEK SE ŽAMPIONY A ŠUNKOU, </w:t>
            </w:r>
          </w:p>
          <w:p w:rsidR="00F55F45" w:rsidRDefault="00423AEC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BRAM.</w:t>
            </w:r>
            <w:r w:rsidR="00301692">
              <w:rPr>
                <w:b/>
              </w:rPr>
              <w:t xml:space="preserve"> KAŠE, </w:t>
            </w:r>
            <w:r w:rsidR="003C0AFB">
              <w:rPr>
                <w:b/>
              </w:rPr>
              <w:t>pomeranč,</w:t>
            </w:r>
          </w:p>
          <w:p w:rsidR="00EA62EC" w:rsidRPr="00C5405D" w:rsidRDefault="00EC3763" w:rsidP="003C0AFB">
            <w:pPr>
              <w:pStyle w:val="TableContents"/>
              <w:rPr>
                <w:b/>
              </w:rPr>
            </w:pPr>
            <w:r>
              <w:rPr>
                <w:b/>
              </w:rPr>
              <w:t>č</w:t>
            </w:r>
            <w:r w:rsidR="00EA62EC">
              <w:rPr>
                <w:b/>
              </w:rPr>
              <w:t>aj</w:t>
            </w:r>
            <w:r>
              <w:rPr>
                <w:b/>
              </w:rPr>
              <w:t xml:space="preserve"> s</w:t>
            </w:r>
            <w:r w:rsidR="007455F3">
              <w:rPr>
                <w:b/>
              </w:rPr>
              <w:t> </w:t>
            </w:r>
            <w:r>
              <w:rPr>
                <w:b/>
              </w:rPr>
              <w:t>medem</w:t>
            </w:r>
            <w:r w:rsidR="003C0AFB">
              <w:rPr>
                <w:b/>
              </w:rPr>
              <w:t xml:space="preserve">, </w:t>
            </w:r>
            <w:proofErr w:type="spellStart"/>
            <w:proofErr w:type="gramStart"/>
            <w:r w:rsidR="003C0AFB">
              <w:rPr>
                <w:b/>
              </w:rPr>
              <w:t>och</w:t>
            </w:r>
            <w:proofErr w:type="gramEnd"/>
            <w:r w:rsidR="003C0AFB">
              <w:rPr>
                <w:b/>
              </w:rPr>
              <w:t>.</w:t>
            </w:r>
            <w:proofErr w:type="gramStart"/>
            <w:r w:rsidR="003C0AFB">
              <w:rPr>
                <w:b/>
              </w:rPr>
              <w:t>v</w:t>
            </w:r>
            <w:bookmarkStart w:id="0" w:name="_GoBack"/>
            <w:bookmarkEnd w:id="0"/>
            <w:r w:rsidR="003C0AFB">
              <w:rPr>
                <w:b/>
              </w:rPr>
              <w:t>oda</w:t>
            </w:r>
            <w:proofErr w:type="spellEnd"/>
            <w:proofErr w:type="gramEnd"/>
            <w:r w:rsidR="003C0AFB">
              <w:rPr>
                <w:b/>
              </w:rPr>
              <w:t xml:space="preserve"> </w:t>
            </w:r>
          </w:p>
        </w:tc>
      </w:tr>
      <w:tr w:rsidR="00F55F45" w:rsidRPr="00C43039" w:rsidTr="005231A2">
        <w:trPr>
          <w:trHeight w:val="390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9A1740" w:rsidRDefault="008F0FF3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1.1, 3, </w:t>
            </w:r>
            <w:r w:rsidR="00F55F45">
              <w:rPr>
                <w:b/>
              </w:rPr>
              <w:t>7</w:t>
            </w:r>
            <w:r w:rsidR="00CA065C">
              <w:rPr>
                <w:b/>
              </w:rPr>
              <w:t>, 12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5405D" w:rsidRDefault="00F55F45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1.1</w:t>
            </w:r>
            <w:r w:rsidR="00162708">
              <w:rPr>
                <w:b/>
              </w:rPr>
              <w:t>, 7</w:t>
            </w:r>
            <w:r w:rsidR="00301692">
              <w:rPr>
                <w:b/>
              </w:rPr>
              <w:t>, 9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5405D" w:rsidRDefault="00F55F45" w:rsidP="00FC6A8D">
            <w:pPr>
              <w:pStyle w:val="TableContents"/>
              <w:rPr>
                <w:b/>
              </w:rPr>
            </w:pPr>
            <w:r>
              <w:rPr>
                <w:b/>
              </w:rPr>
              <w:t>1.3, 4, 1.1, 3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5405D" w:rsidRDefault="00F55F45" w:rsidP="00C14534">
            <w:pPr>
              <w:pStyle w:val="TableContents"/>
              <w:rPr>
                <w:b/>
              </w:rPr>
            </w:pPr>
            <w:r>
              <w:rPr>
                <w:b/>
              </w:rPr>
              <w:t xml:space="preserve">7, 1.1, </w:t>
            </w:r>
            <w:r w:rsidR="00C14534">
              <w:rPr>
                <w:b/>
              </w:rPr>
              <w:t>1.</w:t>
            </w:r>
            <w:r>
              <w:rPr>
                <w:b/>
              </w:rPr>
              <w:t>3, 3</w:t>
            </w:r>
            <w:r w:rsidR="00301692">
              <w:rPr>
                <w:b/>
              </w:rPr>
              <w:t>, 12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99CC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5405D" w:rsidRDefault="00EA62EC" w:rsidP="00F55F45">
            <w:pPr>
              <w:pStyle w:val="TableContents"/>
              <w:rPr>
                <w:b/>
              </w:rPr>
            </w:pPr>
            <w:r>
              <w:rPr>
                <w:b/>
              </w:rPr>
              <w:t>1.1, 7</w:t>
            </w:r>
            <w:r w:rsidR="00A26D41">
              <w:rPr>
                <w:b/>
              </w:rPr>
              <w:t>, 3</w:t>
            </w:r>
            <w:r w:rsidR="00301692">
              <w:rPr>
                <w:b/>
              </w:rPr>
              <w:t>, 12</w:t>
            </w:r>
          </w:p>
        </w:tc>
      </w:tr>
      <w:tr w:rsidR="00F55F45" w:rsidRPr="00C43039" w:rsidTr="00030C51">
        <w:trPr>
          <w:trHeight w:val="495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svačinka</w:t>
            </w:r>
          </w:p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3803D2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Vícezrnný rohlík</w:t>
            </w:r>
            <w:r w:rsidR="00F55F45">
              <w:rPr>
                <w:sz w:val="22"/>
                <w:szCs w:val="22"/>
              </w:rPr>
              <w:t xml:space="preserve">, </w:t>
            </w:r>
            <w:r w:rsidR="00A83BED">
              <w:rPr>
                <w:sz w:val="22"/>
                <w:szCs w:val="22"/>
              </w:rPr>
              <w:t>švestka</w:t>
            </w:r>
            <w:r w:rsidR="00F55F45">
              <w:rPr>
                <w:sz w:val="22"/>
                <w:szCs w:val="22"/>
              </w:rPr>
              <w:t>,</w:t>
            </w:r>
          </w:p>
          <w:p w:rsidR="00F55F45" w:rsidRPr="007A401B" w:rsidRDefault="002F313D" w:rsidP="002F313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</w:t>
            </w:r>
            <w:r w:rsidR="00F55F45">
              <w:rPr>
                <w:sz w:val="22"/>
                <w:szCs w:val="22"/>
              </w:rPr>
              <w:t>ko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57BF" w:rsidRDefault="00D575A4" w:rsidP="002257B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Chléb s rybičkovou pom</w:t>
            </w:r>
            <w:r w:rsidR="00E02027">
              <w:rPr>
                <w:sz w:val="22"/>
                <w:szCs w:val="22"/>
              </w:rPr>
              <w:t>, ředkvička</w:t>
            </w:r>
            <w:r w:rsidR="002257BF">
              <w:rPr>
                <w:sz w:val="22"/>
                <w:szCs w:val="22"/>
              </w:rPr>
              <w:t xml:space="preserve">, </w:t>
            </w:r>
          </w:p>
          <w:p w:rsidR="00F55F45" w:rsidRPr="007A401B" w:rsidRDefault="002257BF" w:rsidP="002257BF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čaj, mléko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10C6B" w:rsidRDefault="00974A3D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Pudinkový dezert </w:t>
            </w:r>
            <w:r w:rsidR="005D1026">
              <w:rPr>
                <w:sz w:val="22"/>
                <w:szCs w:val="22"/>
              </w:rPr>
              <w:t xml:space="preserve">a </w:t>
            </w:r>
            <w:r w:rsidR="002257BF">
              <w:rPr>
                <w:sz w:val="22"/>
                <w:szCs w:val="22"/>
              </w:rPr>
              <w:t xml:space="preserve">ovoce, </w:t>
            </w:r>
          </w:p>
          <w:p w:rsidR="00F55F45" w:rsidRPr="007A401B" w:rsidRDefault="002257BF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Tm</w:t>
            </w:r>
            <w:r w:rsidR="001F36AB">
              <w:rPr>
                <w:sz w:val="22"/>
                <w:szCs w:val="22"/>
              </w:rPr>
              <w:t>avá houska</w:t>
            </w:r>
            <w:r w:rsidR="002257BF">
              <w:rPr>
                <w:sz w:val="22"/>
                <w:szCs w:val="22"/>
              </w:rPr>
              <w:t xml:space="preserve"> s</w:t>
            </w:r>
            <w:r w:rsidR="00E949B8">
              <w:rPr>
                <w:sz w:val="22"/>
                <w:szCs w:val="22"/>
              </w:rPr>
              <w:t> </w:t>
            </w:r>
            <w:r w:rsidR="002257BF">
              <w:rPr>
                <w:sz w:val="22"/>
                <w:szCs w:val="22"/>
              </w:rPr>
              <w:t>pom</w:t>
            </w:r>
            <w:r w:rsidR="00E949B8">
              <w:rPr>
                <w:sz w:val="22"/>
                <w:szCs w:val="22"/>
              </w:rPr>
              <w:t>.</w:t>
            </w:r>
            <w:r w:rsidR="002257BF">
              <w:rPr>
                <w:sz w:val="22"/>
                <w:szCs w:val="22"/>
              </w:rPr>
              <w:t xml:space="preserve"> s kapií, </w:t>
            </w:r>
          </w:p>
          <w:p w:rsidR="002F313D" w:rsidRPr="007A401B" w:rsidRDefault="002F313D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A62EC" w:rsidRDefault="00CA065C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Jogurt, </w:t>
            </w:r>
            <w:r w:rsidR="00F973F8">
              <w:rPr>
                <w:sz w:val="22"/>
                <w:szCs w:val="22"/>
              </w:rPr>
              <w:t>banán,</w:t>
            </w:r>
          </w:p>
          <w:p w:rsidR="00CA065C" w:rsidRPr="007A401B" w:rsidRDefault="00423AEC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CA065C">
              <w:rPr>
                <w:sz w:val="22"/>
                <w:szCs w:val="22"/>
              </w:rPr>
              <w:t>aj</w:t>
            </w:r>
          </w:p>
        </w:tc>
      </w:tr>
      <w:tr w:rsidR="00F55F45" w:rsidRPr="00C43039" w:rsidTr="00F46184">
        <w:trPr>
          <w:trHeight w:val="329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1.1, </w:t>
            </w:r>
            <w:r w:rsidR="003803D2">
              <w:rPr>
                <w:sz w:val="22"/>
                <w:szCs w:val="22"/>
              </w:rPr>
              <w:t xml:space="preserve">1.2, 1.4, 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2257BF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1.1, 1.2, 6, 7</w:t>
            </w:r>
            <w:r w:rsidR="00D575A4">
              <w:rPr>
                <w:sz w:val="22"/>
                <w:szCs w:val="22"/>
              </w:rPr>
              <w:t>, 4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2257BF" w:rsidP="00974A3D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 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1.1, 1.2, 1.3, 1.4, 11, 7</w:t>
            </w:r>
            <w:r w:rsidR="002257BF">
              <w:rPr>
                <w:sz w:val="22"/>
                <w:szCs w:val="22"/>
              </w:rPr>
              <w:t>, 12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EA62EC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7, 1.1, 6</w:t>
            </w:r>
          </w:p>
        </w:tc>
      </w:tr>
      <w:tr w:rsidR="00F55F45" w:rsidRPr="00C43039" w:rsidTr="00364247">
        <w:trPr>
          <w:trHeight w:val="439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C43039">
              <w:rPr>
                <w:b/>
                <w:bCs/>
                <w:color w:val="000000"/>
                <w:sz w:val="22"/>
                <w:szCs w:val="22"/>
              </w:rPr>
              <w:t>večeře</w:t>
            </w:r>
          </w:p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F55F45" w:rsidP="00F55F45">
            <w:pPr>
              <w:pStyle w:val="TableContents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Maso</w:t>
            </w:r>
            <w:r w:rsidR="005D1026">
              <w:rPr>
                <w:sz w:val="22"/>
                <w:szCs w:val="22"/>
              </w:rPr>
              <w:t>vo</w:t>
            </w:r>
            <w:proofErr w:type="spellEnd"/>
            <w:r w:rsidR="005D1026">
              <w:rPr>
                <w:sz w:val="22"/>
                <w:szCs w:val="22"/>
              </w:rPr>
              <w:t>-zeleninová směs</w:t>
            </w:r>
            <w:r w:rsidR="000158E5">
              <w:rPr>
                <w:sz w:val="22"/>
                <w:szCs w:val="22"/>
              </w:rPr>
              <w:t xml:space="preserve"> (vepř. </w:t>
            </w:r>
            <w:proofErr w:type="gramStart"/>
            <w:r w:rsidR="000158E5">
              <w:rPr>
                <w:sz w:val="22"/>
                <w:szCs w:val="22"/>
              </w:rPr>
              <w:t>maso</w:t>
            </w:r>
            <w:proofErr w:type="gramEnd"/>
            <w:r w:rsidR="000158E5">
              <w:rPr>
                <w:sz w:val="22"/>
                <w:szCs w:val="22"/>
              </w:rPr>
              <w:t>)</w:t>
            </w:r>
            <w:r w:rsidR="005D1026">
              <w:rPr>
                <w:sz w:val="22"/>
                <w:szCs w:val="22"/>
              </w:rPr>
              <w:t>, v. brambory</w:t>
            </w:r>
            <w:r>
              <w:rPr>
                <w:sz w:val="22"/>
                <w:szCs w:val="22"/>
              </w:rPr>
              <w:t>,</w:t>
            </w:r>
          </w:p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čaj 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F36AB" w:rsidRDefault="00E949B8" w:rsidP="001F36A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Jablečný štrů</w:t>
            </w:r>
            <w:r w:rsidR="001F36AB">
              <w:rPr>
                <w:sz w:val="22"/>
                <w:szCs w:val="22"/>
              </w:rPr>
              <w:t xml:space="preserve">dl, </w:t>
            </w:r>
          </w:p>
          <w:p w:rsidR="00F55F45" w:rsidRPr="007A401B" w:rsidRDefault="001F36AB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kakao, čaj 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Kuř</w:t>
            </w:r>
            <w:r w:rsidR="00EC3763">
              <w:rPr>
                <w:sz w:val="22"/>
                <w:szCs w:val="22"/>
              </w:rPr>
              <w:t>ecí plátky</w:t>
            </w:r>
            <w:r w:rsidR="00F80F59">
              <w:rPr>
                <w:sz w:val="22"/>
                <w:szCs w:val="22"/>
              </w:rPr>
              <w:t xml:space="preserve"> na česneku, bulgur</w:t>
            </w:r>
            <w:r w:rsidR="007270C3">
              <w:rPr>
                <w:sz w:val="22"/>
                <w:szCs w:val="22"/>
              </w:rPr>
              <w:t xml:space="preserve">, </w:t>
            </w:r>
            <w:r w:rsidR="00EC3763">
              <w:rPr>
                <w:sz w:val="22"/>
                <w:szCs w:val="22"/>
              </w:rPr>
              <w:t xml:space="preserve"> </w:t>
            </w:r>
          </w:p>
          <w:p w:rsidR="00F55F45" w:rsidRPr="007A401B" w:rsidRDefault="002F313D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</w:t>
            </w:r>
            <w:r w:rsidR="00F55F45">
              <w:rPr>
                <w:sz w:val="22"/>
                <w:szCs w:val="22"/>
              </w:rPr>
              <w:t>aj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F36AB" w:rsidRDefault="00422431" w:rsidP="001F36A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Zeleninový salát s cizrnou</w:t>
            </w:r>
            <w:r w:rsidR="001F36AB">
              <w:rPr>
                <w:sz w:val="22"/>
                <w:szCs w:val="22"/>
              </w:rPr>
              <w:t xml:space="preserve"> a sýrem, rohlík, </w:t>
            </w:r>
          </w:p>
          <w:p w:rsidR="00F55F45" w:rsidRPr="007A401B" w:rsidRDefault="001F36AB" w:rsidP="001F36AB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307219" w:rsidP="00F973F8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Bal.: Rohlík, </w:t>
            </w:r>
            <w:r w:rsidR="00F973F8">
              <w:rPr>
                <w:sz w:val="22"/>
                <w:szCs w:val="22"/>
              </w:rPr>
              <w:t xml:space="preserve">sardinky, </w:t>
            </w:r>
            <w:r w:rsidR="00F973F8">
              <w:t>mrkev</w:t>
            </w:r>
          </w:p>
        </w:tc>
      </w:tr>
      <w:tr w:rsidR="00F55F45" w:rsidRPr="00C43039" w:rsidTr="00364247">
        <w:trPr>
          <w:trHeight w:val="25"/>
        </w:trPr>
        <w:tc>
          <w:tcPr>
            <w:tcW w:w="165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8D08D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C43039" w:rsidRDefault="00F55F45" w:rsidP="00F55F45">
            <w:pPr>
              <w:pStyle w:val="TableContents"/>
              <w:rPr>
                <w:b/>
                <w:bCs/>
                <w:color w:val="000000"/>
                <w:sz w:val="22"/>
                <w:szCs w:val="22"/>
              </w:rPr>
            </w:pPr>
            <w:r w:rsidRPr="00F02401">
              <w:rPr>
                <w:b/>
                <w:bCs/>
                <w:color w:val="000000"/>
                <w:sz w:val="14"/>
                <w:szCs w:val="14"/>
              </w:rPr>
              <w:t>OBSAHUJE ALERGENY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1.1, 3, 9</w:t>
            </w:r>
          </w:p>
        </w:tc>
        <w:tc>
          <w:tcPr>
            <w:tcW w:w="25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1F36AB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1.1, 3, 7</w:t>
            </w:r>
          </w:p>
        </w:tc>
        <w:tc>
          <w:tcPr>
            <w:tcW w:w="269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F55F45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  <w:r w:rsidR="00EC3763">
              <w:rPr>
                <w:sz w:val="22"/>
                <w:szCs w:val="22"/>
              </w:rPr>
              <w:t>, 12</w:t>
            </w:r>
            <w:r w:rsidR="00F80F5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1F36AB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7, 9, 1.1, 1,3  </w:t>
            </w:r>
          </w:p>
        </w:tc>
        <w:tc>
          <w:tcPr>
            <w:tcW w:w="241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4B083" w:themeFill="accent2" w:themeFillTint="99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55F45" w:rsidRPr="007A401B" w:rsidRDefault="00EA62EC" w:rsidP="00F55F45">
            <w:pPr>
              <w:pStyle w:val="TableContents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1.1,</w:t>
            </w:r>
            <w:r w:rsidR="00307219">
              <w:rPr>
                <w:sz w:val="22"/>
                <w:szCs w:val="22"/>
              </w:rPr>
              <w:t xml:space="preserve"> 1.3, 3, 7</w:t>
            </w:r>
          </w:p>
        </w:tc>
      </w:tr>
    </w:tbl>
    <w:p w:rsidR="0066485A" w:rsidRPr="00207577" w:rsidRDefault="0066485A" w:rsidP="0066485A">
      <w:pPr>
        <w:pStyle w:val="Standard"/>
        <w:rPr>
          <w:bCs/>
          <w:color w:val="5B9BD5"/>
          <w:sz w:val="18"/>
          <w:szCs w:val="18"/>
        </w:rPr>
      </w:pPr>
      <w:r w:rsidRPr="00207577">
        <w:rPr>
          <w:bCs/>
          <w:color w:val="5B9BD5"/>
          <w:sz w:val="18"/>
          <w:szCs w:val="18"/>
        </w:rPr>
        <w:t xml:space="preserve">Změny v jídelníčku vyhrazeny. Nápoje </w:t>
      </w:r>
      <w:r w:rsidR="0063049B" w:rsidRPr="00207577">
        <w:rPr>
          <w:bCs/>
          <w:color w:val="5B9BD5"/>
          <w:sz w:val="18"/>
          <w:szCs w:val="18"/>
        </w:rPr>
        <w:t xml:space="preserve">a voda </w:t>
      </w:r>
      <w:r w:rsidRPr="00207577">
        <w:rPr>
          <w:bCs/>
          <w:color w:val="5B9BD5"/>
          <w:sz w:val="18"/>
          <w:szCs w:val="18"/>
        </w:rPr>
        <w:t xml:space="preserve">jsou podávány po celý den. Jídla uvařená v ŠJ jsou určená k okamžité spotřebě. </w:t>
      </w:r>
      <w:r w:rsidR="006811B0">
        <w:rPr>
          <w:bCs/>
          <w:color w:val="5B9BD5"/>
          <w:sz w:val="18"/>
          <w:szCs w:val="18"/>
        </w:rPr>
        <w:t xml:space="preserve">Uvařily: E. </w:t>
      </w:r>
      <w:proofErr w:type="gramStart"/>
      <w:r w:rsidR="006811B0">
        <w:rPr>
          <w:bCs/>
          <w:color w:val="5B9BD5"/>
          <w:sz w:val="18"/>
          <w:szCs w:val="18"/>
        </w:rPr>
        <w:t>Kalábová</w:t>
      </w:r>
      <w:proofErr w:type="gramEnd"/>
      <w:r w:rsidR="000E6D1B">
        <w:rPr>
          <w:bCs/>
          <w:color w:val="5B9BD5"/>
          <w:sz w:val="18"/>
          <w:szCs w:val="18"/>
        </w:rPr>
        <w:t xml:space="preserve"> </w:t>
      </w:r>
      <w:r w:rsidR="00AA7C47">
        <w:rPr>
          <w:bCs/>
          <w:color w:val="5B9BD5"/>
          <w:sz w:val="18"/>
          <w:szCs w:val="18"/>
        </w:rPr>
        <w:t>–</w:t>
      </w:r>
      <w:proofErr w:type="gramStart"/>
      <w:r w:rsidR="00AA7C47">
        <w:rPr>
          <w:bCs/>
          <w:color w:val="5B9BD5"/>
          <w:sz w:val="18"/>
          <w:szCs w:val="18"/>
        </w:rPr>
        <w:t>vedoucí</w:t>
      </w:r>
      <w:proofErr w:type="gramEnd"/>
      <w:r w:rsidR="00AA7C47">
        <w:rPr>
          <w:bCs/>
          <w:color w:val="5B9BD5"/>
          <w:sz w:val="18"/>
          <w:szCs w:val="18"/>
        </w:rPr>
        <w:t xml:space="preserve"> kuchařka a K. Drdúlová, J. Bambušková. </w:t>
      </w:r>
    </w:p>
    <w:p w:rsidR="0066485A" w:rsidRPr="00207577" w:rsidRDefault="00144839" w:rsidP="00144839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 xml:space="preserve">Číslování alergenů dle: Seznamu potravinových alergenů, které podléhají legislativnímu označování dle </w:t>
      </w:r>
      <w:r w:rsidR="0063049B" w:rsidRPr="00207577">
        <w:rPr>
          <w:sz w:val="18"/>
          <w:szCs w:val="18"/>
        </w:rPr>
        <w:t>směrnic</w:t>
      </w:r>
      <w:r w:rsidRPr="00207577">
        <w:rPr>
          <w:sz w:val="18"/>
          <w:szCs w:val="18"/>
        </w:rPr>
        <w:t>e 1169/2011 EU.</w:t>
      </w:r>
    </w:p>
    <w:p w:rsidR="001C1795" w:rsidRPr="00207577" w:rsidRDefault="002E27F5">
      <w:pPr>
        <w:pStyle w:val="Standard"/>
        <w:rPr>
          <w:sz w:val="18"/>
          <w:szCs w:val="18"/>
        </w:rPr>
      </w:pPr>
      <w:r w:rsidRPr="00207577">
        <w:rPr>
          <w:sz w:val="18"/>
          <w:szCs w:val="18"/>
        </w:rPr>
        <w:t>Informace o množství pokrmu je k nahlédnutí u vedoucí kuchařky.</w:t>
      </w:r>
      <w:r w:rsidR="00250F38" w:rsidRPr="00207577">
        <w:rPr>
          <w:sz w:val="18"/>
          <w:szCs w:val="18"/>
        </w:rPr>
        <w:t xml:space="preserve"> </w:t>
      </w:r>
      <w:r w:rsidR="00AD3988" w:rsidRPr="00207577">
        <w:rPr>
          <w:b/>
          <w:bCs/>
          <w:color w:val="5B9BD5"/>
          <w:sz w:val="18"/>
          <w:szCs w:val="18"/>
        </w:rPr>
        <w:t xml:space="preserve">Sestavil: </w:t>
      </w:r>
      <w:r w:rsidR="00004E29">
        <w:rPr>
          <w:bCs/>
          <w:sz w:val="18"/>
          <w:szCs w:val="18"/>
        </w:rPr>
        <w:t>E. Kalábová</w:t>
      </w:r>
      <w:r w:rsidR="00AD3988" w:rsidRPr="00207577">
        <w:rPr>
          <w:b/>
          <w:bCs/>
          <w:sz w:val="18"/>
          <w:szCs w:val="18"/>
        </w:rPr>
        <w:t xml:space="preserve">    </w:t>
      </w:r>
      <w:r w:rsidR="006811B0">
        <w:rPr>
          <w:b/>
          <w:bCs/>
          <w:color w:val="5B9BD5"/>
          <w:sz w:val="18"/>
          <w:szCs w:val="18"/>
        </w:rPr>
        <w:t xml:space="preserve"> Schválil: </w:t>
      </w:r>
      <w:r w:rsidR="00E949B8" w:rsidRPr="00E949B8">
        <w:rPr>
          <w:bCs/>
          <w:sz w:val="18"/>
          <w:szCs w:val="18"/>
        </w:rPr>
        <w:t>Mgr. M. Kostka</w:t>
      </w:r>
    </w:p>
    <w:sectPr w:rsidR="001C1795" w:rsidRPr="00207577" w:rsidSect="00C43039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5E"/>
    <w:rsid w:val="00000B21"/>
    <w:rsid w:val="0000105B"/>
    <w:rsid w:val="0000147A"/>
    <w:rsid w:val="00004E29"/>
    <w:rsid w:val="00014481"/>
    <w:rsid w:val="000158E5"/>
    <w:rsid w:val="00020CDF"/>
    <w:rsid w:val="00022245"/>
    <w:rsid w:val="00027C35"/>
    <w:rsid w:val="00030C51"/>
    <w:rsid w:val="000405C7"/>
    <w:rsid w:val="000461BF"/>
    <w:rsid w:val="00057CD9"/>
    <w:rsid w:val="00063777"/>
    <w:rsid w:val="0008385A"/>
    <w:rsid w:val="000862EB"/>
    <w:rsid w:val="00093DC5"/>
    <w:rsid w:val="000961E0"/>
    <w:rsid w:val="000B0072"/>
    <w:rsid w:val="000D4549"/>
    <w:rsid w:val="000E1435"/>
    <w:rsid w:val="000E15E4"/>
    <w:rsid w:val="000E659A"/>
    <w:rsid w:val="000E6D1B"/>
    <w:rsid w:val="000F4D53"/>
    <w:rsid w:val="000F6A7A"/>
    <w:rsid w:val="00110C6B"/>
    <w:rsid w:val="00117974"/>
    <w:rsid w:val="001216FE"/>
    <w:rsid w:val="001265C9"/>
    <w:rsid w:val="00127D48"/>
    <w:rsid w:val="00133369"/>
    <w:rsid w:val="00144839"/>
    <w:rsid w:val="00145055"/>
    <w:rsid w:val="00162708"/>
    <w:rsid w:val="001640FB"/>
    <w:rsid w:val="0017045B"/>
    <w:rsid w:val="00174A1D"/>
    <w:rsid w:val="001769BC"/>
    <w:rsid w:val="00182405"/>
    <w:rsid w:val="00186D65"/>
    <w:rsid w:val="001B0A6C"/>
    <w:rsid w:val="001B2709"/>
    <w:rsid w:val="001B7F32"/>
    <w:rsid w:val="001C1795"/>
    <w:rsid w:val="001C683F"/>
    <w:rsid w:val="001D7FD8"/>
    <w:rsid w:val="001E19D7"/>
    <w:rsid w:val="001E2EDA"/>
    <w:rsid w:val="001E39AB"/>
    <w:rsid w:val="001F36AB"/>
    <w:rsid w:val="001F3736"/>
    <w:rsid w:val="001F62CC"/>
    <w:rsid w:val="00205C55"/>
    <w:rsid w:val="00206390"/>
    <w:rsid w:val="00207577"/>
    <w:rsid w:val="00213E0F"/>
    <w:rsid w:val="00215250"/>
    <w:rsid w:val="00223752"/>
    <w:rsid w:val="002257BF"/>
    <w:rsid w:val="00235093"/>
    <w:rsid w:val="00250F38"/>
    <w:rsid w:val="00252696"/>
    <w:rsid w:val="00253234"/>
    <w:rsid w:val="00264A21"/>
    <w:rsid w:val="00282D0E"/>
    <w:rsid w:val="00282EE1"/>
    <w:rsid w:val="00285B75"/>
    <w:rsid w:val="00297012"/>
    <w:rsid w:val="002A2654"/>
    <w:rsid w:val="002B07BE"/>
    <w:rsid w:val="002C3F45"/>
    <w:rsid w:val="002D4B06"/>
    <w:rsid w:val="002D5055"/>
    <w:rsid w:val="002D50B4"/>
    <w:rsid w:val="002E27F5"/>
    <w:rsid w:val="002E7D44"/>
    <w:rsid w:val="002F313D"/>
    <w:rsid w:val="00301692"/>
    <w:rsid w:val="00307219"/>
    <w:rsid w:val="00307EF9"/>
    <w:rsid w:val="00336C70"/>
    <w:rsid w:val="003410D7"/>
    <w:rsid w:val="003430EC"/>
    <w:rsid w:val="00350654"/>
    <w:rsid w:val="00355BAE"/>
    <w:rsid w:val="0036366F"/>
    <w:rsid w:val="00364247"/>
    <w:rsid w:val="00376709"/>
    <w:rsid w:val="00377930"/>
    <w:rsid w:val="003803D2"/>
    <w:rsid w:val="00384683"/>
    <w:rsid w:val="003B5A20"/>
    <w:rsid w:val="003C0AFB"/>
    <w:rsid w:val="003D5345"/>
    <w:rsid w:val="003D6C98"/>
    <w:rsid w:val="003E1365"/>
    <w:rsid w:val="003E248F"/>
    <w:rsid w:val="003E3161"/>
    <w:rsid w:val="0040117A"/>
    <w:rsid w:val="00405BBC"/>
    <w:rsid w:val="00411D91"/>
    <w:rsid w:val="00422431"/>
    <w:rsid w:val="00423AEC"/>
    <w:rsid w:val="00425361"/>
    <w:rsid w:val="004309E0"/>
    <w:rsid w:val="004320B5"/>
    <w:rsid w:val="004532E3"/>
    <w:rsid w:val="00454EFC"/>
    <w:rsid w:val="00462C7D"/>
    <w:rsid w:val="0046349A"/>
    <w:rsid w:val="00471126"/>
    <w:rsid w:val="0047454C"/>
    <w:rsid w:val="0048079B"/>
    <w:rsid w:val="0048196A"/>
    <w:rsid w:val="0049628A"/>
    <w:rsid w:val="004A135B"/>
    <w:rsid w:val="004A155D"/>
    <w:rsid w:val="004A3424"/>
    <w:rsid w:val="004A4F9D"/>
    <w:rsid w:val="004B145E"/>
    <w:rsid w:val="004C53BF"/>
    <w:rsid w:val="004D4544"/>
    <w:rsid w:val="004E4347"/>
    <w:rsid w:val="004F0F79"/>
    <w:rsid w:val="004F428F"/>
    <w:rsid w:val="005141E0"/>
    <w:rsid w:val="00514BD5"/>
    <w:rsid w:val="005205AC"/>
    <w:rsid w:val="00521C56"/>
    <w:rsid w:val="005231A2"/>
    <w:rsid w:val="00543A72"/>
    <w:rsid w:val="0054618B"/>
    <w:rsid w:val="00557AE8"/>
    <w:rsid w:val="00560B0F"/>
    <w:rsid w:val="0056641C"/>
    <w:rsid w:val="005A76FE"/>
    <w:rsid w:val="005C0AD5"/>
    <w:rsid w:val="005C5465"/>
    <w:rsid w:val="005D000E"/>
    <w:rsid w:val="005D0573"/>
    <w:rsid w:val="005D1026"/>
    <w:rsid w:val="005D22C8"/>
    <w:rsid w:val="005D4750"/>
    <w:rsid w:val="005E77AD"/>
    <w:rsid w:val="005F2919"/>
    <w:rsid w:val="00605235"/>
    <w:rsid w:val="0060722F"/>
    <w:rsid w:val="0062302E"/>
    <w:rsid w:val="006259C2"/>
    <w:rsid w:val="00627809"/>
    <w:rsid w:val="0063049B"/>
    <w:rsid w:val="00635A18"/>
    <w:rsid w:val="0064223F"/>
    <w:rsid w:val="0064688B"/>
    <w:rsid w:val="0065094D"/>
    <w:rsid w:val="006530E1"/>
    <w:rsid w:val="0066485A"/>
    <w:rsid w:val="00670270"/>
    <w:rsid w:val="006733A7"/>
    <w:rsid w:val="00676A39"/>
    <w:rsid w:val="00677449"/>
    <w:rsid w:val="006811B0"/>
    <w:rsid w:val="00685062"/>
    <w:rsid w:val="0068584D"/>
    <w:rsid w:val="006868CA"/>
    <w:rsid w:val="006A798C"/>
    <w:rsid w:val="006B1466"/>
    <w:rsid w:val="006B1F26"/>
    <w:rsid w:val="006B33B0"/>
    <w:rsid w:val="006C521D"/>
    <w:rsid w:val="006D1E6F"/>
    <w:rsid w:val="006D2D5A"/>
    <w:rsid w:val="006D585F"/>
    <w:rsid w:val="006D7B0A"/>
    <w:rsid w:val="006E0B66"/>
    <w:rsid w:val="006F09A5"/>
    <w:rsid w:val="00721EA1"/>
    <w:rsid w:val="007270C3"/>
    <w:rsid w:val="00732F0C"/>
    <w:rsid w:val="0074046B"/>
    <w:rsid w:val="0074381A"/>
    <w:rsid w:val="00743B90"/>
    <w:rsid w:val="007455F3"/>
    <w:rsid w:val="007477F0"/>
    <w:rsid w:val="007501A0"/>
    <w:rsid w:val="00753E87"/>
    <w:rsid w:val="00755AF1"/>
    <w:rsid w:val="00755C11"/>
    <w:rsid w:val="0079325D"/>
    <w:rsid w:val="007936B6"/>
    <w:rsid w:val="007A03EE"/>
    <w:rsid w:val="007A401B"/>
    <w:rsid w:val="007A4061"/>
    <w:rsid w:val="007A4FA1"/>
    <w:rsid w:val="007C2D5E"/>
    <w:rsid w:val="007C58A1"/>
    <w:rsid w:val="007E0439"/>
    <w:rsid w:val="007E20CF"/>
    <w:rsid w:val="007E3EA7"/>
    <w:rsid w:val="007F0EA3"/>
    <w:rsid w:val="007F4FF1"/>
    <w:rsid w:val="007F5550"/>
    <w:rsid w:val="007F7CEE"/>
    <w:rsid w:val="00805460"/>
    <w:rsid w:val="008128B5"/>
    <w:rsid w:val="00825040"/>
    <w:rsid w:val="00827A87"/>
    <w:rsid w:val="00832B5D"/>
    <w:rsid w:val="00834DDF"/>
    <w:rsid w:val="0085784F"/>
    <w:rsid w:val="00875A19"/>
    <w:rsid w:val="008764B1"/>
    <w:rsid w:val="0087753A"/>
    <w:rsid w:val="008907EC"/>
    <w:rsid w:val="008911A3"/>
    <w:rsid w:val="008916BF"/>
    <w:rsid w:val="00892981"/>
    <w:rsid w:val="00893A84"/>
    <w:rsid w:val="00894607"/>
    <w:rsid w:val="0089642E"/>
    <w:rsid w:val="008C7F74"/>
    <w:rsid w:val="008D15BD"/>
    <w:rsid w:val="008D393A"/>
    <w:rsid w:val="008E3A9B"/>
    <w:rsid w:val="008E54B9"/>
    <w:rsid w:val="008F0FF3"/>
    <w:rsid w:val="00910890"/>
    <w:rsid w:val="009126C5"/>
    <w:rsid w:val="00922251"/>
    <w:rsid w:val="00924DDB"/>
    <w:rsid w:val="0092541B"/>
    <w:rsid w:val="00925C60"/>
    <w:rsid w:val="00926DC6"/>
    <w:rsid w:val="009309B8"/>
    <w:rsid w:val="00933163"/>
    <w:rsid w:val="0093475F"/>
    <w:rsid w:val="00944707"/>
    <w:rsid w:val="00963FB9"/>
    <w:rsid w:val="00971D3D"/>
    <w:rsid w:val="00972249"/>
    <w:rsid w:val="00974A3D"/>
    <w:rsid w:val="00981CD7"/>
    <w:rsid w:val="009833E2"/>
    <w:rsid w:val="009839F1"/>
    <w:rsid w:val="00983E3D"/>
    <w:rsid w:val="009911AB"/>
    <w:rsid w:val="0099257F"/>
    <w:rsid w:val="00992D0D"/>
    <w:rsid w:val="009A1740"/>
    <w:rsid w:val="009A4AE2"/>
    <w:rsid w:val="009A5820"/>
    <w:rsid w:val="009B77A4"/>
    <w:rsid w:val="009C0CA1"/>
    <w:rsid w:val="009C0F64"/>
    <w:rsid w:val="009D521B"/>
    <w:rsid w:val="009D7821"/>
    <w:rsid w:val="00A10EFB"/>
    <w:rsid w:val="00A21A66"/>
    <w:rsid w:val="00A2395D"/>
    <w:rsid w:val="00A26D41"/>
    <w:rsid w:val="00A270FF"/>
    <w:rsid w:val="00A37D19"/>
    <w:rsid w:val="00A50FC7"/>
    <w:rsid w:val="00A52DFF"/>
    <w:rsid w:val="00A53DA7"/>
    <w:rsid w:val="00A55DCD"/>
    <w:rsid w:val="00A60853"/>
    <w:rsid w:val="00A62DEC"/>
    <w:rsid w:val="00A659D5"/>
    <w:rsid w:val="00A75062"/>
    <w:rsid w:val="00A752A6"/>
    <w:rsid w:val="00A81062"/>
    <w:rsid w:val="00A83BED"/>
    <w:rsid w:val="00A84E72"/>
    <w:rsid w:val="00A8616E"/>
    <w:rsid w:val="00A95B90"/>
    <w:rsid w:val="00AA3F52"/>
    <w:rsid w:val="00AA7C47"/>
    <w:rsid w:val="00AC3D92"/>
    <w:rsid w:val="00AD3988"/>
    <w:rsid w:val="00AD4E85"/>
    <w:rsid w:val="00AE315D"/>
    <w:rsid w:val="00AE3310"/>
    <w:rsid w:val="00B07F68"/>
    <w:rsid w:val="00B11881"/>
    <w:rsid w:val="00B12359"/>
    <w:rsid w:val="00B20113"/>
    <w:rsid w:val="00B2381C"/>
    <w:rsid w:val="00B25EE3"/>
    <w:rsid w:val="00B317BF"/>
    <w:rsid w:val="00B329CA"/>
    <w:rsid w:val="00B3327C"/>
    <w:rsid w:val="00B33998"/>
    <w:rsid w:val="00B41CE2"/>
    <w:rsid w:val="00B661E3"/>
    <w:rsid w:val="00B85D23"/>
    <w:rsid w:val="00B93818"/>
    <w:rsid w:val="00B94D52"/>
    <w:rsid w:val="00BA0D43"/>
    <w:rsid w:val="00BA6520"/>
    <w:rsid w:val="00BB5AAB"/>
    <w:rsid w:val="00BB5AD9"/>
    <w:rsid w:val="00BB61C0"/>
    <w:rsid w:val="00BB7752"/>
    <w:rsid w:val="00BB779A"/>
    <w:rsid w:val="00BE4A4B"/>
    <w:rsid w:val="00BF1E6E"/>
    <w:rsid w:val="00BF7EE4"/>
    <w:rsid w:val="00C01686"/>
    <w:rsid w:val="00C0303F"/>
    <w:rsid w:val="00C131AC"/>
    <w:rsid w:val="00C14534"/>
    <w:rsid w:val="00C15037"/>
    <w:rsid w:val="00C244BD"/>
    <w:rsid w:val="00C31BDC"/>
    <w:rsid w:val="00C31E0E"/>
    <w:rsid w:val="00C3273F"/>
    <w:rsid w:val="00C41CC5"/>
    <w:rsid w:val="00C43039"/>
    <w:rsid w:val="00C45D4C"/>
    <w:rsid w:val="00C47EDF"/>
    <w:rsid w:val="00C5083D"/>
    <w:rsid w:val="00C5405D"/>
    <w:rsid w:val="00C563B3"/>
    <w:rsid w:val="00C6086C"/>
    <w:rsid w:val="00C663A7"/>
    <w:rsid w:val="00C7049D"/>
    <w:rsid w:val="00C73ED7"/>
    <w:rsid w:val="00C747A9"/>
    <w:rsid w:val="00C7581E"/>
    <w:rsid w:val="00C8154D"/>
    <w:rsid w:val="00C97490"/>
    <w:rsid w:val="00CA065C"/>
    <w:rsid w:val="00CB13F7"/>
    <w:rsid w:val="00CB2C0D"/>
    <w:rsid w:val="00CE4521"/>
    <w:rsid w:val="00CE562B"/>
    <w:rsid w:val="00CE7CF1"/>
    <w:rsid w:val="00CF0587"/>
    <w:rsid w:val="00CF32D1"/>
    <w:rsid w:val="00D12DC4"/>
    <w:rsid w:val="00D12E85"/>
    <w:rsid w:val="00D218AD"/>
    <w:rsid w:val="00D263A6"/>
    <w:rsid w:val="00D3338C"/>
    <w:rsid w:val="00D3365F"/>
    <w:rsid w:val="00D36F47"/>
    <w:rsid w:val="00D505B4"/>
    <w:rsid w:val="00D50DFB"/>
    <w:rsid w:val="00D562FF"/>
    <w:rsid w:val="00D575A4"/>
    <w:rsid w:val="00D57C48"/>
    <w:rsid w:val="00D61229"/>
    <w:rsid w:val="00D71AA8"/>
    <w:rsid w:val="00D77FC6"/>
    <w:rsid w:val="00D825D9"/>
    <w:rsid w:val="00D95351"/>
    <w:rsid w:val="00DA143A"/>
    <w:rsid w:val="00DC3D96"/>
    <w:rsid w:val="00DE189A"/>
    <w:rsid w:val="00DE2BAD"/>
    <w:rsid w:val="00DE2D3A"/>
    <w:rsid w:val="00DE3FEC"/>
    <w:rsid w:val="00DF1E0F"/>
    <w:rsid w:val="00E00F4A"/>
    <w:rsid w:val="00E02027"/>
    <w:rsid w:val="00E13B34"/>
    <w:rsid w:val="00E2089B"/>
    <w:rsid w:val="00E2139C"/>
    <w:rsid w:val="00E2408D"/>
    <w:rsid w:val="00E361AD"/>
    <w:rsid w:val="00E410F8"/>
    <w:rsid w:val="00E415CA"/>
    <w:rsid w:val="00E4219A"/>
    <w:rsid w:val="00E46477"/>
    <w:rsid w:val="00E627CF"/>
    <w:rsid w:val="00E67BDD"/>
    <w:rsid w:val="00E71A28"/>
    <w:rsid w:val="00E82C20"/>
    <w:rsid w:val="00E9047C"/>
    <w:rsid w:val="00E949B8"/>
    <w:rsid w:val="00EA0053"/>
    <w:rsid w:val="00EA62EC"/>
    <w:rsid w:val="00EB011F"/>
    <w:rsid w:val="00EC3763"/>
    <w:rsid w:val="00ED102C"/>
    <w:rsid w:val="00ED10AD"/>
    <w:rsid w:val="00ED1A64"/>
    <w:rsid w:val="00ED5CF5"/>
    <w:rsid w:val="00EF3E93"/>
    <w:rsid w:val="00F00C60"/>
    <w:rsid w:val="00F02401"/>
    <w:rsid w:val="00F218B7"/>
    <w:rsid w:val="00F21AE4"/>
    <w:rsid w:val="00F258E0"/>
    <w:rsid w:val="00F25E6A"/>
    <w:rsid w:val="00F36001"/>
    <w:rsid w:val="00F41FDB"/>
    <w:rsid w:val="00F4309E"/>
    <w:rsid w:val="00F46184"/>
    <w:rsid w:val="00F47902"/>
    <w:rsid w:val="00F55F45"/>
    <w:rsid w:val="00F636FD"/>
    <w:rsid w:val="00F737B2"/>
    <w:rsid w:val="00F80F59"/>
    <w:rsid w:val="00F96977"/>
    <w:rsid w:val="00F973F8"/>
    <w:rsid w:val="00FB07F6"/>
    <w:rsid w:val="00FB386F"/>
    <w:rsid w:val="00FC2C3B"/>
    <w:rsid w:val="00FC5AA4"/>
    <w:rsid w:val="00FC6016"/>
    <w:rsid w:val="00FC6511"/>
    <w:rsid w:val="00FC6A8D"/>
    <w:rsid w:val="00FD459D"/>
    <w:rsid w:val="00FE2A35"/>
    <w:rsid w:val="00FE5C84"/>
    <w:rsid w:val="00FE5D1D"/>
    <w:rsid w:val="00FE6B06"/>
    <w:rsid w:val="00FF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FA431"/>
  <w15:chartTrackingRefBased/>
  <w15:docId w15:val="{8DAC9E61-3E58-4F1E-A751-591E307C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66485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485A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09B8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09B8"/>
    <w:rPr>
      <w:rFonts w:ascii="Segoe UI" w:eastAsia="Lucida Sans Unicode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29F2A-D1B1-4A69-9C82-8B530457F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5255</TotalTime>
  <Pages>1</Pages>
  <Words>366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ILangrova</dc:creator>
  <cp:keywords/>
  <dc:description/>
  <cp:lastModifiedBy>Iveta Langrová</cp:lastModifiedBy>
  <cp:revision>327</cp:revision>
  <cp:lastPrinted>2026-09-25T04:32:00Z</cp:lastPrinted>
  <dcterms:created xsi:type="dcterms:W3CDTF">2014-09-22T12:19:00Z</dcterms:created>
  <dcterms:modified xsi:type="dcterms:W3CDTF">2026-09-25T04:33:00Z</dcterms:modified>
</cp:coreProperties>
</file>